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8A33" w14:textId="77777777" w:rsidR="0002384B" w:rsidRPr="00530767" w:rsidRDefault="0002384B" w:rsidP="00E4349A">
      <w:pPr>
        <w:spacing w:after="0" w:line="240" w:lineRule="auto"/>
        <w:jc w:val="center"/>
        <w:rPr>
          <w:rFonts w:ascii="Castellar" w:hAnsi="Castellar"/>
          <w:b/>
          <w:i/>
          <w:sz w:val="36"/>
          <w:szCs w:val="36"/>
        </w:rPr>
      </w:pPr>
      <w:r w:rsidRPr="00530767">
        <w:rPr>
          <w:rFonts w:ascii="Castellar" w:hAnsi="Castellar"/>
          <w:b/>
          <w:i/>
          <w:sz w:val="36"/>
          <w:szCs w:val="36"/>
        </w:rPr>
        <w:t xml:space="preserve">CITY OF </w:t>
      </w:r>
      <w:r w:rsidR="00FC554F">
        <w:rPr>
          <w:rFonts w:ascii="Castellar" w:hAnsi="Castellar"/>
          <w:b/>
          <w:i/>
          <w:sz w:val="36"/>
          <w:szCs w:val="36"/>
        </w:rPr>
        <w:t>LINCOLN CENTER</w:t>
      </w:r>
    </w:p>
    <w:p w14:paraId="4B9E8E88" w14:textId="77777777" w:rsidR="0002384B" w:rsidRDefault="00FC554F" w:rsidP="00E4349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153 W LINCOLN AVENUE</w:t>
      </w:r>
    </w:p>
    <w:p w14:paraId="1CCEE69A" w14:textId="77777777" w:rsidR="00FC554F" w:rsidRPr="00C57BBF" w:rsidRDefault="00FC554F" w:rsidP="00E4349A">
      <w:pPr>
        <w:spacing w:after="0" w:line="240" w:lineRule="auto"/>
        <w:jc w:val="center"/>
        <w:rPr>
          <w:b/>
          <w:i/>
          <w:lang w:val="es-ES"/>
        </w:rPr>
      </w:pPr>
      <w:r w:rsidRPr="00C57BBF">
        <w:rPr>
          <w:b/>
          <w:i/>
          <w:lang w:val="es-ES"/>
        </w:rPr>
        <w:t>P O BOX 126</w:t>
      </w:r>
    </w:p>
    <w:p w14:paraId="48716AB3" w14:textId="77777777" w:rsidR="0002384B" w:rsidRPr="00C57BBF" w:rsidRDefault="00FC554F" w:rsidP="00E4349A">
      <w:pPr>
        <w:spacing w:after="0" w:line="240" w:lineRule="auto"/>
        <w:jc w:val="center"/>
        <w:rPr>
          <w:b/>
          <w:i/>
          <w:lang w:val="es-ES"/>
        </w:rPr>
      </w:pPr>
      <w:r w:rsidRPr="00C57BBF">
        <w:rPr>
          <w:b/>
          <w:i/>
          <w:lang w:val="es-ES"/>
        </w:rPr>
        <w:t>LINCOLN</w:t>
      </w:r>
      <w:r w:rsidR="0002384B" w:rsidRPr="00C57BBF">
        <w:rPr>
          <w:b/>
          <w:i/>
          <w:lang w:val="es-ES"/>
        </w:rPr>
        <w:t>, KS  6</w:t>
      </w:r>
      <w:r w:rsidRPr="00C57BBF">
        <w:rPr>
          <w:b/>
          <w:i/>
          <w:lang w:val="es-ES"/>
        </w:rPr>
        <w:t>7455</w:t>
      </w:r>
    </w:p>
    <w:p w14:paraId="42173D2E" w14:textId="77777777" w:rsidR="00006403" w:rsidRDefault="00006403" w:rsidP="00E4349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www.lincolnks.org</w:t>
      </w:r>
    </w:p>
    <w:p w14:paraId="1092D39F" w14:textId="77777777" w:rsidR="0002384B" w:rsidRPr="00E4349A" w:rsidRDefault="0002384B" w:rsidP="00E4349A">
      <w:pPr>
        <w:spacing w:after="0" w:line="240" w:lineRule="auto"/>
        <w:jc w:val="center"/>
        <w:rPr>
          <w:b/>
          <w:i/>
        </w:rPr>
      </w:pPr>
    </w:p>
    <w:p w14:paraId="6BCD404B" w14:textId="77777777" w:rsidR="0002384B" w:rsidRDefault="0002384B" w:rsidP="005A70E1">
      <w:pPr>
        <w:spacing w:after="0" w:line="240" w:lineRule="auto"/>
        <w:sectPr w:rsidR="0002384B" w:rsidSect="00E4349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286CAA" w14:textId="59827225" w:rsidR="0002384B" w:rsidRDefault="0002384B" w:rsidP="005A70E1">
      <w:pPr>
        <w:spacing w:after="0" w:line="240" w:lineRule="auto"/>
      </w:pPr>
      <w:r>
        <w:t xml:space="preserve">To make </w:t>
      </w:r>
      <w:r w:rsidR="003C48FC">
        <w:t>application</w:t>
      </w:r>
      <w:r>
        <w:t>:  Call 785-</w:t>
      </w:r>
      <w:r w:rsidR="00FC554F">
        <w:t>524</w:t>
      </w:r>
      <w:r>
        <w:t>-</w:t>
      </w:r>
      <w:r w:rsidR="00FC554F">
        <w:t>4280</w:t>
      </w:r>
    </w:p>
    <w:p w14:paraId="75DD937D" w14:textId="77777777" w:rsidR="00A57C16" w:rsidRDefault="00A57C16" w:rsidP="005A70E1">
      <w:pPr>
        <w:spacing w:after="0" w:line="240" w:lineRule="auto"/>
      </w:pPr>
      <w:r>
        <w:t>Email</w:t>
      </w:r>
      <w:r w:rsidR="001E3636">
        <w:t>:</w:t>
      </w:r>
      <w:r>
        <w:t xml:space="preserve"> lincolncityclerk@nckcn.com</w:t>
      </w:r>
    </w:p>
    <w:p w14:paraId="50702B87" w14:textId="77777777" w:rsidR="0002384B" w:rsidRDefault="0002384B" w:rsidP="005A70E1">
      <w:pPr>
        <w:spacing w:after="0" w:line="240" w:lineRule="auto"/>
      </w:pPr>
      <w:r>
        <w:t>or Fax this form to:  785-</w:t>
      </w:r>
      <w:r w:rsidR="00FC554F">
        <w:t>524</w:t>
      </w:r>
      <w:r>
        <w:t>-</w:t>
      </w:r>
      <w:r w:rsidR="00FC554F">
        <w:t>3408</w:t>
      </w:r>
    </w:p>
    <w:p w14:paraId="7A42C377" w14:textId="77777777" w:rsidR="0002384B" w:rsidRDefault="0002384B" w:rsidP="005A70E1">
      <w:pPr>
        <w:spacing w:after="0"/>
      </w:pPr>
    </w:p>
    <w:p w14:paraId="6E519BDF" w14:textId="77777777" w:rsidR="0002384B" w:rsidRDefault="0002384B" w:rsidP="005A70E1">
      <w:pPr>
        <w:spacing w:after="0"/>
      </w:pPr>
      <w:r>
        <w:t>LAST NAME: __________________________________</w:t>
      </w:r>
      <w:proofErr w:type="gramStart"/>
      <w:r>
        <w:t>_  FIRST</w:t>
      </w:r>
      <w:proofErr w:type="gramEnd"/>
      <w:r>
        <w:t xml:space="preserve"> NAME:___________________________________</w:t>
      </w:r>
    </w:p>
    <w:p w14:paraId="4BD5ACBA" w14:textId="77777777" w:rsidR="0002384B" w:rsidRDefault="0002384B" w:rsidP="005A70E1">
      <w:pPr>
        <w:spacing w:after="0"/>
      </w:pPr>
      <w:proofErr w:type="gramStart"/>
      <w:r>
        <w:t>ADDRESS:_</w:t>
      </w:r>
      <w:proofErr w:type="gramEnd"/>
      <w:r>
        <w:t>___________________________________________________________________________________</w:t>
      </w:r>
    </w:p>
    <w:p w14:paraId="5F503901" w14:textId="77777777" w:rsidR="0002384B" w:rsidRDefault="0002384B" w:rsidP="005A70E1">
      <w:pPr>
        <w:spacing w:after="0"/>
      </w:pPr>
      <w:proofErr w:type="gramStart"/>
      <w:r>
        <w:t>CITY:_</w:t>
      </w:r>
      <w:proofErr w:type="gramEnd"/>
      <w:r>
        <w:t>______________________________  STATE OR PROVINCE:_____________________  ZIP:______________</w:t>
      </w:r>
    </w:p>
    <w:p w14:paraId="23A7C89C" w14:textId="77777777" w:rsidR="0002384B" w:rsidRDefault="0002384B" w:rsidP="005A70E1">
      <w:pPr>
        <w:spacing w:after="0"/>
      </w:pPr>
      <w:r>
        <w:t>DAY PHONE</w:t>
      </w:r>
      <w:proofErr w:type="gramStart"/>
      <w:r>
        <w:t>:  (</w:t>
      </w:r>
      <w:proofErr w:type="gramEnd"/>
      <w:r>
        <w:t>_____)__________________________________</w:t>
      </w:r>
    </w:p>
    <w:p w14:paraId="76C7DC10" w14:textId="77777777" w:rsidR="0002384B" w:rsidRDefault="0002384B" w:rsidP="005A70E1">
      <w:pPr>
        <w:spacing w:after="0"/>
      </w:pPr>
      <w:r>
        <w:t>EMAIL:  _____________________________________________</w:t>
      </w:r>
    </w:p>
    <w:p w14:paraId="6C525862" w14:textId="77777777" w:rsidR="0002384B" w:rsidRDefault="0002384B" w:rsidP="005A70E1">
      <w:pPr>
        <w:spacing w:after="0"/>
      </w:pPr>
    </w:p>
    <w:p w14:paraId="2E158A22" w14:textId="77777777" w:rsidR="0002384B" w:rsidRDefault="0002384B" w:rsidP="005A70E1">
      <w:pPr>
        <w:spacing w:after="0"/>
      </w:pPr>
      <w:r>
        <w:t>RV/CAMPING UNIT</w:t>
      </w:r>
    </w:p>
    <w:p w14:paraId="0B610ECD" w14:textId="77777777" w:rsidR="00016F03" w:rsidRDefault="00016F03" w:rsidP="005A70E1">
      <w:pPr>
        <w:spacing w:after="0"/>
      </w:pPr>
    </w:p>
    <w:p w14:paraId="258176C9" w14:textId="77777777" w:rsidR="0002384B" w:rsidRDefault="00FC554F" w:rsidP="005A70E1">
      <w:pPr>
        <w:spacing w:after="0"/>
      </w:pPr>
      <w:r>
        <w:t>VEHICLE</w:t>
      </w:r>
      <w:r w:rsidR="0002384B">
        <w:t xml:space="preserve"> </w:t>
      </w:r>
      <w:r w:rsidR="00016F03">
        <w:t>MAKE/</w:t>
      </w:r>
      <w:proofErr w:type="gramStart"/>
      <w:r w:rsidR="0002384B">
        <w:t>MODEL:_</w:t>
      </w:r>
      <w:proofErr w:type="gramEnd"/>
      <w:r w:rsidR="0002384B">
        <w:t xml:space="preserve">________________ </w:t>
      </w:r>
      <w:r>
        <w:t>VEHICLE</w:t>
      </w:r>
      <w:r w:rsidR="0002384B">
        <w:t xml:space="preserve"> COLOR:_________________ </w:t>
      </w:r>
      <w:r>
        <w:t>VEHICLE</w:t>
      </w:r>
      <w:r w:rsidR="00016F03">
        <w:t xml:space="preserve"> LICENSE:____________</w:t>
      </w:r>
    </w:p>
    <w:p w14:paraId="72B6CC37" w14:textId="77777777" w:rsidR="0002384B" w:rsidRDefault="00016F03" w:rsidP="005A70E1">
      <w:pPr>
        <w:spacing w:after="0"/>
      </w:pPr>
      <w:r>
        <w:t>UNIT TYPE:  MOTOR HOME MAKE/MODEL____________________</w:t>
      </w:r>
      <w:r w:rsidR="0002384B">
        <w:t xml:space="preserve"> TRAILER</w:t>
      </w:r>
      <w:r>
        <w:t xml:space="preserve"> MAKE/MODEL_____________________</w:t>
      </w:r>
      <w:r w:rsidR="0002384B">
        <w:t xml:space="preserve"> </w:t>
      </w:r>
    </w:p>
    <w:p w14:paraId="69C559F5" w14:textId="77777777" w:rsidR="0002384B" w:rsidRDefault="0002384B" w:rsidP="005A70E1">
      <w:pPr>
        <w:spacing w:after="0"/>
      </w:pPr>
      <w:r>
        <w:t xml:space="preserve">UNIT LENGTH (INC. </w:t>
      </w:r>
      <w:proofErr w:type="gramStart"/>
      <w:r>
        <w:t>TONGUE)_</w:t>
      </w:r>
      <w:proofErr w:type="gramEnd"/>
      <w:r>
        <w:t>__________________________  WIDTH OF UNIT________________________</w:t>
      </w:r>
    </w:p>
    <w:p w14:paraId="5318EF22" w14:textId="77777777" w:rsidR="0002384B" w:rsidRDefault="0002384B" w:rsidP="005A70E1">
      <w:pPr>
        <w:spacing w:after="0" w:line="240" w:lineRule="auto"/>
      </w:pPr>
      <w:r>
        <w:t>CHECK HERE IF SPACE IS NEEDED FOR SLIDE-OUT UNIT____</w:t>
      </w:r>
    </w:p>
    <w:p w14:paraId="7E9AD11A" w14:textId="77777777" w:rsidR="0002384B" w:rsidRDefault="0002384B" w:rsidP="005A70E1">
      <w:pPr>
        <w:spacing w:after="0" w:line="240" w:lineRule="auto"/>
      </w:pPr>
    </w:p>
    <w:p w14:paraId="1454C5EA" w14:textId="77777777" w:rsidR="0002384B" w:rsidRDefault="0002384B" w:rsidP="005A70E1">
      <w:pPr>
        <w:spacing w:after="0" w:line="240" w:lineRule="auto"/>
      </w:pPr>
      <w:r>
        <w:t xml:space="preserve"># EXTRA TRAILERS/VEHICLES (please </w:t>
      </w:r>
      <w:proofErr w:type="gramStart"/>
      <w:r>
        <w:t>list)_</w:t>
      </w:r>
      <w:proofErr w:type="gramEnd"/>
      <w:r>
        <w:t>_________________________________________________________</w:t>
      </w:r>
    </w:p>
    <w:p w14:paraId="1339520A" w14:textId="77777777" w:rsidR="0002384B" w:rsidRDefault="0002384B" w:rsidP="005A70E1">
      <w:pPr>
        <w:spacing w:after="0" w:line="240" w:lineRule="auto"/>
      </w:pPr>
    </w:p>
    <w:p w14:paraId="190D0DAC" w14:textId="77777777" w:rsidR="0002384B" w:rsidRPr="006E0AC5" w:rsidRDefault="000F4F17" w:rsidP="00DA3A1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 payments</w:t>
      </w:r>
      <w:r w:rsidR="0002384B" w:rsidRPr="006E0AC5">
        <w:rPr>
          <w:b/>
          <w:sz w:val="28"/>
          <w:szCs w:val="28"/>
        </w:rPr>
        <w:t xml:space="preserve"> are </w:t>
      </w:r>
      <w:r w:rsidR="001E3636">
        <w:rPr>
          <w:b/>
          <w:i/>
          <w:sz w:val="28"/>
          <w:szCs w:val="28"/>
          <w:u w:val="single"/>
        </w:rPr>
        <w:t>NON-REFUNDABLE</w:t>
      </w:r>
      <w:r w:rsidR="0002384B" w:rsidRPr="006E0AC5">
        <w:rPr>
          <w:b/>
          <w:sz w:val="28"/>
          <w:szCs w:val="28"/>
        </w:rPr>
        <w:t>.</w:t>
      </w:r>
    </w:p>
    <w:p w14:paraId="24D23044" w14:textId="77777777" w:rsidR="0002384B" w:rsidRPr="00E20E9D" w:rsidRDefault="0002384B" w:rsidP="00790F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0E9D">
        <w:rPr>
          <w:sz w:val="24"/>
          <w:szCs w:val="24"/>
        </w:rPr>
        <w:t>Camping Fees:</w:t>
      </w:r>
    </w:p>
    <w:p w14:paraId="2E925DB2" w14:textId="77777777" w:rsidR="0002384B" w:rsidRPr="00E20E9D" w:rsidRDefault="0002384B" w:rsidP="00790F9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E20E9D">
        <w:rPr>
          <w:sz w:val="24"/>
          <w:szCs w:val="24"/>
        </w:rPr>
        <w:t>$2</w:t>
      </w:r>
      <w:r w:rsidR="00752F54">
        <w:rPr>
          <w:sz w:val="24"/>
          <w:szCs w:val="24"/>
        </w:rPr>
        <w:t>0</w:t>
      </w:r>
      <w:r w:rsidRPr="00E20E9D">
        <w:rPr>
          <w:sz w:val="24"/>
          <w:szCs w:val="24"/>
        </w:rPr>
        <w:t>.00 Per Space, Per Night</w:t>
      </w:r>
    </w:p>
    <w:p w14:paraId="402149F5" w14:textId="77777777" w:rsidR="0002384B" w:rsidRPr="00E20E9D" w:rsidRDefault="0002384B" w:rsidP="00790F9B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E20E9D">
        <w:rPr>
          <w:sz w:val="24"/>
          <w:szCs w:val="24"/>
        </w:rPr>
        <w:t>$1</w:t>
      </w:r>
      <w:r w:rsidR="00752F54">
        <w:rPr>
          <w:sz w:val="24"/>
          <w:szCs w:val="24"/>
        </w:rPr>
        <w:t>2</w:t>
      </w:r>
      <w:r w:rsidRPr="00E20E9D">
        <w:rPr>
          <w:sz w:val="24"/>
          <w:szCs w:val="24"/>
        </w:rPr>
        <w:t>5.00 Per Space, Per Week</w:t>
      </w:r>
    </w:p>
    <w:p w14:paraId="581F231B" w14:textId="77777777" w:rsidR="0002384B" w:rsidRPr="00E20E9D" w:rsidRDefault="0002384B" w:rsidP="0078739F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E20E9D">
        <w:rPr>
          <w:sz w:val="24"/>
          <w:szCs w:val="24"/>
        </w:rPr>
        <w:t>$</w:t>
      </w:r>
      <w:r w:rsidR="00190DEC">
        <w:rPr>
          <w:sz w:val="24"/>
          <w:szCs w:val="24"/>
        </w:rPr>
        <w:t>5</w:t>
      </w:r>
      <w:r w:rsidR="00752F54">
        <w:rPr>
          <w:sz w:val="24"/>
          <w:szCs w:val="24"/>
        </w:rPr>
        <w:t>0</w:t>
      </w:r>
      <w:r w:rsidR="00190DEC">
        <w:rPr>
          <w:sz w:val="24"/>
          <w:szCs w:val="24"/>
        </w:rPr>
        <w:t>0</w:t>
      </w:r>
      <w:r w:rsidRPr="00E20E9D">
        <w:rPr>
          <w:sz w:val="24"/>
          <w:szCs w:val="24"/>
        </w:rPr>
        <w:t>.00 Per Space, Per Month</w:t>
      </w:r>
    </w:p>
    <w:p w14:paraId="3D929A40" w14:textId="77777777" w:rsidR="0002384B" w:rsidRPr="00B50380" w:rsidRDefault="0002384B" w:rsidP="0078739F">
      <w:pPr>
        <w:spacing w:after="0" w:line="240" w:lineRule="auto"/>
      </w:pPr>
    </w:p>
    <w:p w14:paraId="3C34621E" w14:textId="77777777" w:rsidR="0002384B" w:rsidRDefault="0002384B" w:rsidP="00790F9B">
      <w:pPr>
        <w:spacing w:after="0" w:line="240" w:lineRule="auto"/>
        <w:rPr>
          <w:sz w:val="20"/>
          <w:szCs w:val="20"/>
        </w:rPr>
      </w:pPr>
    </w:p>
    <w:p w14:paraId="40A4DCB5" w14:textId="024A7F5B" w:rsidR="0002384B" w:rsidRDefault="0002384B" w:rsidP="004E4DF4">
      <w:pPr>
        <w:spacing w:after="0" w:line="240" w:lineRule="auto"/>
        <w:ind w:left="720"/>
      </w:pPr>
      <w:r>
        <w:t>Night</w:t>
      </w:r>
      <w:r w:rsidR="003C48FC">
        <w:t>(</w:t>
      </w:r>
      <w:r>
        <w:t>s</w:t>
      </w:r>
      <w:r w:rsidR="003C48FC">
        <w:t xml:space="preserve">):             </w:t>
      </w:r>
      <w:r>
        <w:t xml:space="preserve">  Arriving _____________________</w:t>
      </w:r>
      <w:proofErr w:type="gramStart"/>
      <w:r>
        <w:t>_  Departing</w:t>
      </w:r>
      <w:proofErr w:type="gramEnd"/>
      <w:r>
        <w:t xml:space="preserve"> _____________________</w:t>
      </w:r>
    </w:p>
    <w:p w14:paraId="0FB3F45B" w14:textId="77777777" w:rsidR="0002384B" w:rsidRPr="001C2C8C" w:rsidRDefault="0002384B" w:rsidP="00790F9B">
      <w:pPr>
        <w:spacing w:after="0" w:line="240" w:lineRule="auto"/>
        <w:rPr>
          <w:sz w:val="20"/>
          <w:szCs w:val="20"/>
        </w:rPr>
      </w:pPr>
    </w:p>
    <w:p w14:paraId="16112F84" w14:textId="7EAC5A0A" w:rsidR="0002384B" w:rsidRPr="003176A0" w:rsidRDefault="0002384B" w:rsidP="00657C81">
      <w:pPr>
        <w:pStyle w:val="ListParagraph"/>
        <w:numPr>
          <w:ilvl w:val="0"/>
          <w:numId w:val="1"/>
        </w:numPr>
        <w:spacing w:after="0" w:line="240" w:lineRule="auto"/>
      </w:pPr>
      <w:r w:rsidRPr="003176A0">
        <w:t xml:space="preserve">A convenience fee of </w:t>
      </w:r>
      <w:r w:rsidR="00DB5375">
        <w:t>3</w:t>
      </w:r>
      <w:r w:rsidR="00C57BBF">
        <w:t xml:space="preserve">% of total bill </w:t>
      </w:r>
      <w:r w:rsidRPr="003176A0">
        <w:t>will be assessed for all debit and credit card transactions.</w:t>
      </w:r>
    </w:p>
    <w:p w14:paraId="2C58A37C" w14:textId="5ADF2C99" w:rsidR="0002384B" w:rsidRPr="003176A0" w:rsidRDefault="00DB5375" w:rsidP="00657C81">
      <w:pPr>
        <w:pStyle w:val="ListParagraph"/>
        <w:numPr>
          <w:ilvl w:val="0"/>
          <w:numId w:val="1"/>
        </w:numPr>
        <w:spacing w:after="0" w:line="240" w:lineRule="auto"/>
      </w:pPr>
      <w:r>
        <w:t>No Reservations are available, RV Park is first come, first serve.</w:t>
      </w:r>
    </w:p>
    <w:p w14:paraId="7DDFD284" w14:textId="77777777" w:rsidR="0002384B" w:rsidRPr="003176A0" w:rsidRDefault="0002384B" w:rsidP="00067F9E">
      <w:pPr>
        <w:pStyle w:val="ListParagraph"/>
        <w:numPr>
          <w:ilvl w:val="0"/>
          <w:numId w:val="3"/>
        </w:numPr>
        <w:spacing w:after="0" w:line="240" w:lineRule="auto"/>
      </w:pPr>
      <w:r w:rsidRPr="003176A0">
        <w:t>All campers are subject to campground rules and regulations as well as Municipal laws.</w:t>
      </w:r>
    </w:p>
    <w:p w14:paraId="0E9BFCBB" w14:textId="77777777" w:rsidR="0002384B" w:rsidRDefault="0002384B" w:rsidP="00067F9E">
      <w:pPr>
        <w:pStyle w:val="ListParagraph"/>
        <w:numPr>
          <w:ilvl w:val="0"/>
          <w:numId w:val="3"/>
        </w:numPr>
        <w:spacing w:after="0" w:line="240" w:lineRule="auto"/>
      </w:pPr>
      <w:r w:rsidRPr="003176A0">
        <w:t xml:space="preserve">All personal property remaining on the space after check out becomes the property of the City of </w:t>
      </w:r>
      <w:r w:rsidR="00190DEC">
        <w:t>Lincoln Center</w:t>
      </w:r>
      <w:r w:rsidRPr="003176A0">
        <w:t xml:space="preserve"> and may be disposed of by the City as necessary.</w:t>
      </w:r>
    </w:p>
    <w:p w14:paraId="113B3F45" w14:textId="77777777" w:rsidR="00483BCD" w:rsidRDefault="00483BCD" w:rsidP="001E3636">
      <w:pPr>
        <w:spacing w:after="0" w:line="240" w:lineRule="auto"/>
      </w:pPr>
    </w:p>
    <w:p w14:paraId="7099AA47" w14:textId="77777777" w:rsidR="00DB5375" w:rsidRDefault="00DB5375" w:rsidP="00483BCD">
      <w:pPr>
        <w:ind w:left="360"/>
      </w:pPr>
    </w:p>
    <w:p w14:paraId="2637D88E" w14:textId="77777777" w:rsidR="00DB5375" w:rsidRDefault="00DB5375" w:rsidP="00483BCD">
      <w:pPr>
        <w:ind w:left="360"/>
      </w:pPr>
    </w:p>
    <w:p w14:paraId="696C76C7" w14:textId="77777777" w:rsidR="00DB5375" w:rsidRDefault="00DB5375" w:rsidP="00483BCD">
      <w:pPr>
        <w:ind w:left="360"/>
      </w:pPr>
    </w:p>
    <w:p w14:paraId="28F6E96C" w14:textId="477B8A11" w:rsidR="00B14140" w:rsidRDefault="00483BCD" w:rsidP="00483BCD">
      <w:pPr>
        <w:ind w:left="360"/>
      </w:pPr>
      <w:r>
        <w:lastRenderedPageBreak/>
        <w:t>I, the undersigned, do hereby agree to pay the City of Lincoln Center, Kansas at the City Hall of said City, for RV park services</w:t>
      </w:r>
      <w:r w:rsidR="007A7FCB">
        <w:t xml:space="preserve"> beginning once the application has been filed out in its entirety</w:t>
      </w:r>
      <w:r>
        <w:t xml:space="preserve"> and the City of Lincoln Center has received payment.  Payment is to be made </w:t>
      </w:r>
      <w:r w:rsidR="00DB5375">
        <w:t xml:space="preserve">timely </w:t>
      </w:r>
      <w:r>
        <w:t>to the City of Lincoln Center</w:t>
      </w:r>
      <w:r w:rsidR="002E4440">
        <w:t>. I, the undersigned, do hereby understand that any payments made to the City of Lincoln Center are considered non-refundable.</w:t>
      </w:r>
    </w:p>
    <w:p w14:paraId="2365A648" w14:textId="77777777" w:rsidR="00B14140" w:rsidRDefault="00B14140" w:rsidP="00483BCD">
      <w:pPr>
        <w:ind w:left="360"/>
      </w:pPr>
    </w:p>
    <w:p w14:paraId="0DA8EE07" w14:textId="77777777" w:rsidR="00B14140" w:rsidRDefault="00B14140" w:rsidP="00B14140">
      <w:pPr>
        <w:ind w:left="360"/>
      </w:pPr>
      <w:r>
        <w:t>___________________________________________</w:t>
      </w:r>
      <w:r>
        <w:tab/>
      </w:r>
      <w:r>
        <w:tab/>
      </w:r>
      <w:r>
        <w:tab/>
      </w:r>
      <w:r>
        <w:tab/>
        <w:t xml:space="preserve">     </w:t>
      </w:r>
    </w:p>
    <w:p w14:paraId="24C03C2A" w14:textId="77777777" w:rsidR="00B14140" w:rsidRDefault="00B14140" w:rsidP="00B14140">
      <w:pPr>
        <w:ind w:left="360"/>
      </w:pPr>
      <w:r>
        <w:t>Applicant’s Printed Name</w:t>
      </w:r>
    </w:p>
    <w:p w14:paraId="7DD0E4E1" w14:textId="77777777" w:rsidR="00B14140" w:rsidRDefault="00B14140" w:rsidP="00B14140">
      <w:pPr>
        <w:ind w:left="360"/>
      </w:pPr>
    </w:p>
    <w:p w14:paraId="51E992D5" w14:textId="77777777" w:rsidR="00B14140" w:rsidRDefault="00B14140" w:rsidP="00B14140">
      <w:pPr>
        <w:ind w:left="360"/>
      </w:pPr>
      <w:r>
        <w:t>___________________________________________</w:t>
      </w:r>
      <w:r>
        <w:tab/>
      </w:r>
    </w:p>
    <w:p w14:paraId="08B2E267" w14:textId="77777777" w:rsidR="00B14140" w:rsidRDefault="00B14140" w:rsidP="00B14140">
      <w:pPr>
        <w:ind w:left="360"/>
      </w:pPr>
      <w:r>
        <w:t xml:space="preserve">Applicant’s Signature                               </w:t>
      </w:r>
      <w:r>
        <w:tab/>
      </w:r>
      <w:r>
        <w:tab/>
      </w:r>
      <w:r>
        <w:tab/>
      </w:r>
    </w:p>
    <w:p w14:paraId="51A447E8" w14:textId="77777777" w:rsidR="00B14140" w:rsidRDefault="00B14140" w:rsidP="00B14140">
      <w:pPr>
        <w:ind w:left="360"/>
      </w:pPr>
    </w:p>
    <w:p w14:paraId="26677BDB" w14:textId="77777777" w:rsidR="00B14140" w:rsidRDefault="00B14140" w:rsidP="00B14140">
      <w:pPr>
        <w:ind w:left="360"/>
      </w:pPr>
      <w:r>
        <w:t>___________________________________________</w:t>
      </w:r>
      <w:r>
        <w:tab/>
      </w:r>
      <w:r>
        <w:tab/>
      </w:r>
      <w:r>
        <w:tab/>
      </w:r>
      <w:r>
        <w:tab/>
        <w:t xml:space="preserve">     </w:t>
      </w:r>
    </w:p>
    <w:p w14:paraId="6B073B9A" w14:textId="77777777" w:rsidR="00483BCD" w:rsidRDefault="00B14140" w:rsidP="00B14140">
      <w:pPr>
        <w:ind w:left="360"/>
      </w:pPr>
      <w:r>
        <w:t>Date</w:t>
      </w:r>
      <w:r>
        <w:tab/>
      </w:r>
      <w:r>
        <w:tab/>
      </w:r>
      <w:r>
        <w:tab/>
      </w:r>
      <w:r w:rsidR="00E454B7">
        <w:t xml:space="preserve"> </w:t>
      </w:r>
    </w:p>
    <w:p w14:paraId="0F8661E2" w14:textId="77777777" w:rsidR="00483BCD" w:rsidRPr="003176A0" w:rsidRDefault="00483BCD" w:rsidP="001E3636">
      <w:pPr>
        <w:spacing w:after="0" w:line="240" w:lineRule="auto"/>
      </w:pPr>
    </w:p>
    <w:sectPr w:rsidR="00483BCD" w:rsidRPr="003176A0" w:rsidSect="00530767"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1418" w14:textId="77777777" w:rsidR="0002384B" w:rsidRDefault="0002384B" w:rsidP="00F60040">
      <w:pPr>
        <w:spacing w:after="0" w:line="240" w:lineRule="auto"/>
      </w:pPr>
      <w:r>
        <w:separator/>
      </w:r>
    </w:p>
  </w:endnote>
  <w:endnote w:type="continuationSeparator" w:id="0">
    <w:p w14:paraId="17595FB1" w14:textId="77777777" w:rsidR="0002384B" w:rsidRDefault="0002384B" w:rsidP="00F6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3F9" w14:textId="77777777" w:rsidR="0002384B" w:rsidRDefault="0002384B" w:rsidP="00F60040">
      <w:pPr>
        <w:spacing w:after="0" w:line="240" w:lineRule="auto"/>
      </w:pPr>
      <w:r>
        <w:separator/>
      </w:r>
    </w:p>
  </w:footnote>
  <w:footnote w:type="continuationSeparator" w:id="0">
    <w:p w14:paraId="5080CB34" w14:textId="77777777" w:rsidR="0002384B" w:rsidRDefault="0002384B" w:rsidP="00F6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8127" w14:textId="77777777" w:rsidR="0002384B" w:rsidRPr="00F60040" w:rsidRDefault="0002384B" w:rsidP="00F60040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SITE LOCATION # _________</w:t>
    </w:r>
  </w:p>
  <w:p w14:paraId="1F4A6C8B" w14:textId="77777777" w:rsidR="0002384B" w:rsidRDefault="00023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58CB"/>
    <w:multiLevelType w:val="hybridMultilevel"/>
    <w:tmpl w:val="7F0E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623C"/>
    <w:multiLevelType w:val="hybridMultilevel"/>
    <w:tmpl w:val="D25A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401FC"/>
    <w:multiLevelType w:val="hybridMultilevel"/>
    <w:tmpl w:val="8CB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06884">
    <w:abstractNumId w:val="2"/>
  </w:num>
  <w:num w:numId="2" w16cid:durableId="1491211013">
    <w:abstractNumId w:val="0"/>
  </w:num>
  <w:num w:numId="3" w16cid:durableId="98555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0E1"/>
    <w:rsid w:val="00006403"/>
    <w:rsid w:val="00016F03"/>
    <w:rsid w:val="0002384B"/>
    <w:rsid w:val="00054816"/>
    <w:rsid w:val="00067F9E"/>
    <w:rsid w:val="000C5377"/>
    <w:rsid w:val="000F4F17"/>
    <w:rsid w:val="00104E4F"/>
    <w:rsid w:val="001162FD"/>
    <w:rsid w:val="00190DEC"/>
    <w:rsid w:val="001C2C8C"/>
    <w:rsid w:val="001E3636"/>
    <w:rsid w:val="001F6106"/>
    <w:rsid w:val="002E4440"/>
    <w:rsid w:val="00305BD0"/>
    <w:rsid w:val="003176A0"/>
    <w:rsid w:val="00340C9D"/>
    <w:rsid w:val="003467A5"/>
    <w:rsid w:val="003C48FC"/>
    <w:rsid w:val="0042743E"/>
    <w:rsid w:val="004707F7"/>
    <w:rsid w:val="00483BCD"/>
    <w:rsid w:val="004E4DF4"/>
    <w:rsid w:val="00530767"/>
    <w:rsid w:val="005A00F9"/>
    <w:rsid w:val="005A70E1"/>
    <w:rsid w:val="00657C81"/>
    <w:rsid w:val="00696B90"/>
    <w:rsid w:val="006E0AC5"/>
    <w:rsid w:val="00752F54"/>
    <w:rsid w:val="0078739F"/>
    <w:rsid w:val="00790F9B"/>
    <w:rsid w:val="007A7FCB"/>
    <w:rsid w:val="007E6D08"/>
    <w:rsid w:val="007F714C"/>
    <w:rsid w:val="0080615D"/>
    <w:rsid w:val="008B3E48"/>
    <w:rsid w:val="008C6701"/>
    <w:rsid w:val="009B2BE6"/>
    <w:rsid w:val="009F76BD"/>
    <w:rsid w:val="00A168A2"/>
    <w:rsid w:val="00A50F96"/>
    <w:rsid w:val="00A57C16"/>
    <w:rsid w:val="00A94C8A"/>
    <w:rsid w:val="00AE6AB3"/>
    <w:rsid w:val="00AF1BD6"/>
    <w:rsid w:val="00AF67DF"/>
    <w:rsid w:val="00B14140"/>
    <w:rsid w:val="00B50380"/>
    <w:rsid w:val="00B805BC"/>
    <w:rsid w:val="00BA6FEF"/>
    <w:rsid w:val="00BF3353"/>
    <w:rsid w:val="00C124B7"/>
    <w:rsid w:val="00C57BBF"/>
    <w:rsid w:val="00D666CB"/>
    <w:rsid w:val="00DA3A13"/>
    <w:rsid w:val="00DB5375"/>
    <w:rsid w:val="00E0114B"/>
    <w:rsid w:val="00E20E9D"/>
    <w:rsid w:val="00E4349A"/>
    <w:rsid w:val="00E454B7"/>
    <w:rsid w:val="00EE15B5"/>
    <w:rsid w:val="00F5620A"/>
    <w:rsid w:val="00F60040"/>
    <w:rsid w:val="00F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94A9B"/>
  <w15:docId w15:val="{BCB079B9-E180-4471-AFFD-71BFE034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0F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0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6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0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BE98-090C-4AAB-9FFE-7BE56A7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LOCATION # _________</vt:lpstr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LOCATION # _________</dc:title>
  <dc:creator>Wendy Pudwill</dc:creator>
  <cp:lastModifiedBy>Heather N Hillegeist</cp:lastModifiedBy>
  <cp:revision>30</cp:revision>
  <cp:lastPrinted>2017-09-11T16:52:00Z</cp:lastPrinted>
  <dcterms:created xsi:type="dcterms:W3CDTF">2014-04-04T21:51:00Z</dcterms:created>
  <dcterms:modified xsi:type="dcterms:W3CDTF">2023-05-04T17:32:00Z</dcterms:modified>
</cp:coreProperties>
</file>